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1F" w:rsidRPr="00D47F1F" w:rsidRDefault="00D47F1F" w:rsidP="00D47F1F">
      <w:pPr>
        <w:spacing w:after="0"/>
        <w:rPr>
          <w:rFonts w:ascii="Times New Roman" w:hAnsi="Times New Roman"/>
          <w:b/>
          <w:sz w:val="24"/>
          <w:szCs w:val="24"/>
        </w:rPr>
      </w:pPr>
      <w:r w:rsidRPr="00D47F1F">
        <w:rPr>
          <w:rFonts w:ascii="Times New Roman" w:hAnsi="Times New Roman"/>
          <w:b/>
          <w:sz w:val="24"/>
          <w:szCs w:val="24"/>
        </w:rPr>
        <w:t>КГУ «СШ им. Жамбыла      »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057"/>
        <w:gridCol w:w="795"/>
        <w:gridCol w:w="3407"/>
        <w:gridCol w:w="3312"/>
      </w:tblGrid>
      <w:tr w:rsidR="00D47F1F" w:rsidRPr="00D47F1F" w:rsidTr="00D47F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1F" w:rsidRPr="00D47F1F" w:rsidRDefault="00D47F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7F1F">
              <w:rPr>
                <w:rFonts w:ascii="Times New Roman" w:hAnsi="Times New Roman"/>
                <w:b/>
                <w:i/>
                <w:sz w:val="24"/>
                <w:szCs w:val="24"/>
              </w:rPr>
              <w:t>Раздел</w:t>
            </w:r>
          </w:p>
        </w:tc>
        <w:tc>
          <w:tcPr>
            <w:tcW w:w="1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1F" w:rsidRPr="00D47F1F" w:rsidRDefault="00D47F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7F1F">
              <w:rPr>
                <w:rFonts w:ascii="Times New Roman" w:hAnsi="Times New Roman"/>
                <w:b/>
                <w:sz w:val="24"/>
                <w:szCs w:val="24"/>
              </w:rPr>
              <w:t xml:space="preserve">      Моя семья и друзья</w:t>
            </w:r>
          </w:p>
        </w:tc>
      </w:tr>
      <w:tr w:rsidR="00D47F1F" w:rsidRPr="00D47F1F" w:rsidTr="00D47F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1F" w:rsidRPr="00D47F1F" w:rsidRDefault="00D47F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7F1F">
              <w:rPr>
                <w:rFonts w:ascii="Times New Roman" w:hAnsi="Times New Roman"/>
                <w:b/>
                <w:i/>
                <w:sz w:val="24"/>
                <w:szCs w:val="24"/>
              </w:rPr>
              <w:t>ФИО педагога</w:t>
            </w:r>
          </w:p>
        </w:tc>
        <w:tc>
          <w:tcPr>
            <w:tcW w:w="1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1F" w:rsidRPr="00D47F1F" w:rsidRDefault="00D47F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47F1F">
              <w:rPr>
                <w:rFonts w:ascii="Times New Roman" w:hAnsi="Times New Roman"/>
                <w:b/>
                <w:sz w:val="24"/>
                <w:szCs w:val="24"/>
              </w:rPr>
              <w:t>Илахунова</w:t>
            </w:r>
            <w:proofErr w:type="spellEnd"/>
            <w:r w:rsidRPr="00D47F1F">
              <w:rPr>
                <w:rFonts w:ascii="Times New Roman" w:hAnsi="Times New Roman"/>
                <w:b/>
                <w:sz w:val="24"/>
                <w:szCs w:val="24"/>
              </w:rPr>
              <w:t xml:space="preserve"> З.Н</w:t>
            </w:r>
          </w:p>
        </w:tc>
      </w:tr>
      <w:tr w:rsidR="00D47F1F" w:rsidRPr="00D47F1F" w:rsidTr="00D47F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1F" w:rsidRPr="00D47F1F" w:rsidRDefault="00D47F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7F1F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1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1F" w:rsidRPr="00D47F1F" w:rsidRDefault="00D47F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7F1F">
              <w:rPr>
                <w:rFonts w:ascii="Times New Roman" w:hAnsi="Times New Roman"/>
                <w:b/>
                <w:sz w:val="24"/>
                <w:szCs w:val="24"/>
              </w:rPr>
              <w:t>12.10.2020</w:t>
            </w:r>
          </w:p>
        </w:tc>
      </w:tr>
      <w:tr w:rsidR="00D47F1F" w:rsidRPr="00D47F1F" w:rsidTr="00D47F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1F" w:rsidRPr="00D47F1F" w:rsidRDefault="00D47F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7F1F">
              <w:rPr>
                <w:rFonts w:ascii="Times New Roman" w:hAnsi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1F" w:rsidRPr="00D47F1F" w:rsidRDefault="00D47F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7F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1F" w:rsidRPr="00D47F1F" w:rsidRDefault="00D47F1F">
            <w:pPr>
              <w:rPr>
                <w:rFonts w:ascii="Times New Roman" w:hAnsi="Times New Roman"/>
                <w:sz w:val="24"/>
                <w:szCs w:val="24"/>
              </w:rPr>
            </w:pPr>
            <w:r w:rsidRPr="00D47F1F">
              <w:rPr>
                <w:rFonts w:ascii="Times New Roman" w:hAnsi="Times New Roman"/>
                <w:sz w:val="24"/>
                <w:szCs w:val="24"/>
              </w:rPr>
              <w:t>Количество присутствующих: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1F" w:rsidRPr="00D47F1F" w:rsidRDefault="00D47F1F">
            <w:pPr>
              <w:rPr>
                <w:rFonts w:ascii="Times New Roman" w:hAnsi="Times New Roman"/>
                <w:sz w:val="24"/>
                <w:szCs w:val="24"/>
              </w:rPr>
            </w:pPr>
            <w:r w:rsidRPr="00D47F1F">
              <w:rPr>
                <w:rFonts w:ascii="Times New Roman" w:hAnsi="Times New Roman"/>
                <w:sz w:val="24"/>
                <w:szCs w:val="24"/>
              </w:rPr>
              <w:t>Количество отсутствующих:</w:t>
            </w:r>
          </w:p>
        </w:tc>
      </w:tr>
      <w:tr w:rsidR="00D47F1F" w:rsidRPr="00D47F1F" w:rsidTr="00D47F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1F" w:rsidRPr="00D47F1F" w:rsidRDefault="00D47F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7F1F">
              <w:rPr>
                <w:rFonts w:ascii="Times New Roman" w:hAnsi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1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1F" w:rsidRPr="00D47F1F" w:rsidRDefault="00D47F1F">
            <w:pPr>
              <w:tabs>
                <w:tab w:val="left" w:pos="426"/>
              </w:tabs>
              <w:kinsoku w:val="0"/>
              <w:overflowPunct w:val="0"/>
              <w:jc w:val="both"/>
              <w:rPr>
                <w:rFonts w:ascii="Times New Roman" w:eastAsia="MS Minngs" w:hAnsi="Times New Roman"/>
                <w:b/>
                <w:sz w:val="24"/>
                <w:szCs w:val="24"/>
                <w:lang w:eastAsia="ru-RU"/>
              </w:rPr>
            </w:pPr>
            <w:r w:rsidRPr="00D47F1F">
              <w:rPr>
                <w:rFonts w:ascii="Times New Roman" w:eastAsia="MS Minngs" w:hAnsi="Times New Roman"/>
                <w:b/>
                <w:sz w:val="24"/>
                <w:szCs w:val="24"/>
                <w:lang w:eastAsia="ru-RU"/>
              </w:rPr>
              <w:t>Семейные обязанности</w:t>
            </w:r>
          </w:p>
        </w:tc>
      </w:tr>
      <w:tr w:rsidR="00D47F1F" w:rsidRPr="00D47F1F" w:rsidTr="00D47F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1F" w:rsidRPr="00D47F1F" w:rsidRDefault="00D47F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7F1F">
              <w:rPr>
                <w:rFonts w:ascii="Times New Roman" w:hAnsi="Times New Roman"/>
                <w:b/>
                <w:i/>
                <w:sz w:val="24"/>
                <w:szCs w:val="24"/>
              </w:rPr>
              <w:t>Цели обучения</w:t>
            </w:r>
          </w:p>
        </w:tc>
        <w:tc>
          <w:tcPr>
            <w:tcW w:w="1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1F" w:rsidRPr="00D47F1F" w:rsidRDefault="00D47F1F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47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2.1.3.1 отвечать на вопросы и </w:t>
            </w:r>
            <w:r w:rsidRPr="00D47F1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подбирать соответствующую иллюстрацию/картину/схему к прослушанному сообщению;</w:t>
            </w:r>
          </w:p>
          <w:p w:rsidR="00D47F1F" w:rsidRPr="00D47F1F" w:rsidRDefault="00D47F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2.2.2.1 создавать высказывания на основе сюжетных картинок;</w:t>
            </w:r>
          </w:p>
          <w:p w:rsidR="00D47F1F" w:rsidRPr="00D47F1F" w:rsidRDefault="00D47F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2.3.1.1 читать выразительно текст;</w:t>
            </w:r>
          </w:p>
          <w:p w:rsidR="00D47F1F" w:rsidRPr="00D47F1F" w:rsidRDefault="00D47F1F">
            <w:pPr>
              <w:tabs>
                <w:tab w:val="left" w:pos="426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7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2.4.4.1</w:t>
            </w:r>
            <w:r w:rsidRPr="00D47F1F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 писать</w:t>
            </w:r>
            <w:r w:rsidRPr="00D47F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тетради в узкую линейку: соблюдение высоты, ширины и наклона прописных, строчных букв и их соединений;</w:t>
            </w:r>
          </w:p>
          <w:p w:rsidR="00D47F1F" w:rsidRPr="00D47F1F" w:rsidRDefault="00D47F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7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2.5.1.1 различать слова-действия и изменять их по числам</w:t>
            </w:r>
            <w:r w:rsidRPr="00D47F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bookmarkStart w:id="0" w:name="_GoBack"/>
        <w:bookmarkEnd w:id="0"/>
      </w:tr>
      <w:tr w:rsidR="00D47F1F" w:rsidRPr="00D47F1F" w:rsidTr="00D47F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1F" w:rsidRPr="00D47F1F" w:rsidRDefault="00D47F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7F1F">
              <w:rPr>
                <w:rFonts w:ascii="Times New Roman" w:hAnsi="Times New Roman"/>
                <w:b/>
                <w:i/>
                <w:sz w:val="24"/>
                <w:szCs w:val="24"/>
              </w:rPr>
              <w:t>Цели урока</w:t>
            </w:r>
          </w:p>
        </w:tc>
        <w:tc>
          <w:tcPr>
            <w:tcW w:w="1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1F" w:rsidRPr="00D47F1F" w:rsidRDefault="00D47F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F1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Умеют создавать высказывания по картинке, определять вид предложений по цели высказывения.</w:t>
            </w:r>
          </w:p>
          <w:p w:rsidR="00D47F1F" w:rsidRPr="00D47F1F" w:rsidRDefault="00D47F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Знают слова – предметы, слова – действия, связанные с темой «Моя семья и друзья».</w:t>
            </w:r>
          </w:p>
          <w:p w:rsidR="00D47F1F" w:rsidRPr="00D47F1F" w:rsidRDefault="00D47F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7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Применяют </w:t>
            </w:r>
            <w:r w:rsidRPr="00D47F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письменной и устной речи слова-предметы/ </w:t>
            </w:r>
            <w:proofErr w:type="gramStart"/>
            <w:r w:rsidRPr="00D47F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слова-действия</w:t>
            </w:r>
            <w:proofErr w:type="gramEnd"/>
            <w:r w:rsidRPr="00D47F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изменять их по числам.</w:t>
            </w:r>
          </w:p>
        </w:tc>
      </w:tr>
    </w:tbl>
    <w:p w:rsidR="00D47F1F" w:rsidRPr="00D47F1F" w:rsidRDefault="00D47F1F" w:rsidP="00D47F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47F1F">
        <w:rPr>
          <w:rFonts w:ascii="Times New Roman" w:hAnsi="Times New Roman"/>
          <w:b/>
          <w:sz w:val="24"/>
          <w:szCs w:val="24"/>
        </w:rPr>
        <w:t>Ход урока</w:t>
      </w: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3"/>
        <w:gridCol w:w="3262"/>
        <w:gridCol w:w="2127"/>
        <w:gridCol w:w="1560"/>
        <w:gridCol w:w="1980"/>
      </w:tblGrid>
      <w:tr w:rsidR="00D47F1F" w:rsidRPr="00D47F1F" w:rsidTr="00D47F1F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1F" w:rsidRPr="00D47F1F" w:rsidRDefault="00D47F1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7F1F">
              <w:rPr>
                <w:rFonts w:ascii="Times New Roman" w:hAnsi="Times New Roman"/>
                <w:b/>
                <w:i/>
                <w:sz w:val="24"/>
                <w:szCs w:val="24"/>
              </w:rPr>
              <w:t>Этапы / Время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1F" w:rsidRPr="00D47F1F" w:rsidRDefault="00D47F1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7F1F">
              <w:rPr>
                <w:rFonts w:ascii="Times New Roman" w:hAnsi="Times New Roman"/>
                <w:b/>
                <w:i/>
                <w:sz w:val="24"/>
                <w:szCs w:val="24"/>
              </w:rPr>
              <w:t>Действия педагога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1F" w:rsidRPr="00D47F1F" w:rsidRDefault="00D47F1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7F1F">
              <w:rPr>
                <w:rFonts w:ascii="Times New Roman" w:hAnsi="Times New Roman"/>
                <w:b/>
                <w:i/>
                <w:sz w:val="24"/>
                <w:szCs w:val="24"/>
              </w:rPr>
              <w:t>Действия ученика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1F" w:rsidRPr="00D47F1F" w:rsidRDefault="00D47F1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7F1F">
              <w:rPr>
                <w:rFonts w:ascii="Times New Roman" w:hAnsi="Times New Roman"/>
                <w:b/>
                <w:i/>
                <w:sz w:val="24"/>
                <w:szCs w:val="24"/>
              </w:rPr>
              <w:t>Оценивание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1F" w:rsidRPr="00D47F1F" w:rsidRDefault="00D47F1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7F1F">
              <w:rPr>
                <w:rFonts w:ascii="Times New Roman" w:hAnsi="Times New Roman"/>
                <w:b/>
                <w:i/>
                <w:sz w:val="24"/>
                <w:szCs w:val="24"/>
              </w:rPr>
              <w:t>Ресурсы</w:t>
            </w:r>
          </w:p>
        </w:tc>
      </w:tr>
      <w:tr w:rsidR="00D47F1F" w:rsidRPr="00D47F1F" w:rsidTr="00D47F1F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1F" w:rsidRPr="00D47F1F" w:rsidRDefault="00D47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F1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47F1F">
              <w:rPr>
                <w:rFonts w:ascii="Times New Roman" w:hAnsi="Times New Roman"/>
                <w:sz w:val="24"/>
                <w:szCs w:val="24"/>
              </w:rPr>
              <w:t>. Организационно-мотивационный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1F" w:rsidRPr="00D47F1F" w:rsidRDefault="00D47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F1F">
              <w:rPr>
                <w:rFonts w:ascii="Times New Roman" w:hAnsi="Times New Roman"/>
                <w:sz w:val="24"/>
                <w:szCs w:val="24"/>
              </w:rPr>
              <w:t xml:space="preserve">1. Приветствие учителя, формирование мотивации на урок. </w:t>
            </w:r>
          </w:p>
          <w:p w:rsidR="00D47F1F" w:rsidRPr="00D47F1F" w:rsidRDefault="00D47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F1F">
              <w:rPr>
                <w:rFonts w:ascii="Times New Roman" w:hAnsi="Times New Roman"/>
                <w:sz w:val="24"/>
                <w:szCs w:val="24"/>
              </w:rPr>
              <w:t xml:space="preserve">2. Перекличка учащихся. </w:t>
            </w:r>
          </w:p>
          <w:p w:rsidR="00D47F1F" w:rsidRPr="00D47F1F" w:rsidRDefault="00D47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1F" w:rsidRPr="00D47F1F" w:rsidRDefault="00D47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F1F" w:rsidRPr="00D47F1F" w:rsidRDefault="00D47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F1F">
              <w:rPr>
                <w:rFonts w:ascii="Times New Roman" w:hAnsi="Times New Roman"/>
                <w:sz w:val="24"/>
                <w:szCs w:val="24"/>
              </w:rPr>
              <w:t>Ставят отметку-смайлик.</w:t>
            </w:r>
          </w:p>
          <w:p w:rsidR="00D47F1F" w:rsidRPr="00D47F1F" w:rsidRDefault="00D47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F1F" w:rsidRPr="00D47F1F" w:rsidRDefault="00D47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1F" w:rsidRPr="00D47F1F" w:rsidRDefault="00D47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F1F" w:rsidRPr="00D47F1F" w:rsidRDefault="00D47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1F" w:rsidRPr="00D47F1F" w:rsidRDefault="00D47F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1F" w:rsidRPr="00D47F1F" w:rsidTr="00D47F1F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1F" w:rsidRPr="00D47F1F" w:rsidRDefault="00D47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F1F">
              <w:rPr>
                <w:rFonts w:ascii="Times New Roman" w:hAnsi="Times New Roman"/>
                <w:sz w:val="24"/>
                <w:szCs w:val="24"/>
              </w:rPr>
              <w:t>Начало урока</w:t>
            </w:r>
          </w:p>
          <w:p w:rsidR="00D47F1F" w:rsidRPr="00D47F1F" w:rsidRDefault="00D47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F1F" w:rsidRPr="00D47F1F" w:rsidRDefault="00D47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F1F" w:rsidRPr="00D47F1F" w:rsidRDefault="00D47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F1F" w:rsidRPr="00D47F1F" w:rsidRDefault="00D47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F1F" w:rsidRPr="00D47F1F" w:rsidRDefault="00D47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F1F" w:rsidRPr="00D47F1F" w:rsidRDefault="00D47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F1F" w:rsidRPr="00D47F1F" w:rsidRDefault="00D47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F1F" w:rsidRPr="00D47F1F" w:rsidRDefault="00D47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F1F">
              <w:rPr>
                <w:rFonts w:ascii="Times New Roman" w:hAnsi="Times New Roman"/>
                <w:sz w:val="24"/>
                <w:szCs w:val="24"/>
              </w:rPr>
              <w:t>Середина урока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1F" w:rsidRPr="00D47F1F" w:rsidRDefault="00D47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F1F">
              <w:rPr>
                <w:rFonts w:ascii="Times New Roman" w:hAnsi="Times New Roman"/>
                <w:sz w:val="24"/>
                <w:szCs w:val="24"/>
              </w:rPr>
              <w:t>1. Постановка цели урока:  (2 мин.)</w:t>
            </w:r>
          </w:p>
          <w:p w:rsidR="00D47F1F" w:rsidRPr="00D47F1F" w:rsidRDefault="00D47F1F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D47F1F">
              <w:rPr>
                <w:rFonts w:ascii="Times New Roman" w:hAnsi="Times New Roman"/>
                <w:sz w:val="24"/>
                <w:szCs w:val="24"/>
              </w:rPr>
              <w:t>2</w:t>
            </w:r>
            <w:r w:rsidRPr="00D47F1F"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kk-KZ"/>
              </w:rPr>
              <w:t xml:space="preserve">. </w:t>
            </w:r>
            <w:r w:rsidRPr="00D47F1F"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shd w:val="clear" w:color="auto" w:fill="FFFFFF"/>
              </w:rPr>
              <w:t> Просмотр развивающего мультфильма</w:t>
            </w:r>
            <w:r w:rsidRPr="00D47F1F">
              <w:rPr>
                <w:rFonts w:ascii="Times New Roman" w:hAnsi="Times New Roman"/>
                <w:i/>
                <w:color w:val="00206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D47F1F" w:rsidRPr="00D47F1F" w:rsidRDefault="00D47F1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D47F1F" w:rsidRPr="00D47F1F" w:rsidRDefault="00D47F1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7F1F" w:rsidRPr="00D47F1F" w:rsidRDefault="00D47F1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7F1F" w:rsidRPr="00D47F1F" w:rsidRDefault="00D47F1F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7F1F" w:rsidRPr="00D47F1F" w:rsidRDefault="00D47F1F">
            <w:pP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D47F1F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Работа с учебником</w:t>
            </w:r>
          </w:p>
          <w:p w:rsidR="00D47F1F" w:rsidRPr="00D47F1F" w:rsidRDefault="00D47F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7F1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Устное задание №</w:t>
            </w:r>
            <w:r w:rsidRPr="00D47F1F">
              <w:rPr>
                <w:rFonts w:ascii="Times New Roman" w:hAnsi="Times New Roman"/>
                <w:b/>
                <w:sz w:val="24"/>
                <w:szCs w:val="24"/>
              </w:rPr>
              <w:t xml:space="preserve"> 2.3.</w:t>
            </w:r>
          </w:p>
          <w:p w:rsidR="00D47F1F" w:rsidRPr="00D47F1F" w:rsidRDefault="00D47F1F">
            <w:pPr>
              <w:rPr>
                <w:rFonts w:ascii="Times New Roman" w:hAnsi="Times New Roman"/>
                <w:sz w:val="24"/>
                <w:szCs w:val="24"/>
              </w:rPr>
            </w:pPr>
            <w:r w:rsidRPr="00D47F1F">
              <w:rPr>
                <w:rFonts w:ascii="Times New Roman" w:hAnsi="Times New Roman"/>
                <w:sz w:val="24"/>
                <w:szCs w:val="24"/>
              </w:rPr>
              <w:t>Прочитайте и ответьте на вопросы.</w:t>
            </w:r>
          </w:p>
          <w:p w:rsidR="00D47F1F" w:rsidRPr="00D47F1F" w:rsidRDefault="00D47F1F">
            <w:pPr>
              <w:ind w:left="720"/>
              <w:contextualSpacing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D47F1F" w:rsidRPr="00D47F1F" w:rsidRDefault="00D47F1F">
            <w:pPr>
              <w:rPr>
                <w:rFonts w:ascii="Times New Roman" w:hAnsi="Times New Roman"/>
                <w:sz w:val="24"/>
                <w:szCs w:val="24"/>
              </w:rPr>
            </w:pPr>
            <w:r w:rsidRPr="00D47F1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BD2F0C" wp14:editId="66C28F80">
                  <wp:extent cx="1885950" cy="1085850"/>
                  <wp:effectExtent l="19050" t="19050" r="19050" b="190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0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30" t="46326" r="7610" b="296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0858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CC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D47F1F" w:rsidRPr="00D47F1F" w:rsidRDefault="00D47F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7F1F" w:rsidRPr="00D47F1F" w:rsidRDefault="00D47F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7F1F" w:rsidRPr="00D47F1F" w:rsidRDefault="00D47F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7F1F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Письменное задание</w:t>
            </w:r>
            <w:r w:rsidRPr="00D47F1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D47F1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№ </w:t>
            </w:r>
            <w:r w:rsidRPr="00D47F1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D47F1F" w:rsidRPr="00D47F1F" w:rsidRDefault="00D47F1F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47F1F">
              <w:rPr>
                <w:rFonts w:ascii="Times New Roman" w:hAnsi="Times New Roman"/>
                <w:sz w:val="24"/>
                <w:szCs w:val="24"/>
              </w:rPr>
              <w:t xml:space="preserve">Прочитайте о семейных правилах </w:t>
            </w:r>
            <w:proofErr w:type="spellStart"/>
            <w:r w:rsidRPr="00D47F1F">
              <w:rPr>
                <w:rFonts w:ascii="Times New Roman" w:hAnsi="Times New Roman"/>
                <w:sz w:val="24"/>
                <w:szCs w:val="24"/>
              </w:rPr>
              <w:t>Саната</w:t>
            </w:r>
            <w:proofErr w:type="spellEnd"/>
            <w:proofErr w:type="gramStart"/>
            <w:r w:rsidRPr="00D47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7F1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proofErr w:type="gramEnd"/>
            <w:r w:rsidRPr="00D47F1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Согласны </w:t>
            </w:r>
            <w:r w:rsidRPr="00D47F1F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ли вы с ним. Выпишите слова действия во мн.числе.</w:t>
            </w:r>
          </w:p>
          <w:p w:rsidR="00D47F1F" w:rsidRPr="00D47F1F" w:rsidRDefault="00D47F1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47F1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08032B" wp14:editId="3B6E6CBA">
                  <wp:extent cx="1838325" cy="1343025"/>
                  <wp:effectExtent l="19050" t="19050" r="28575" b="285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0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77" t="61172" r="9277" b="7639"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838325" cy="13430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CC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D47F1F" w:rsidRPr="00D47F1F" w:rsidRDefault="00D47F1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7F1F" w:rsidRPr="00D47F1F" w:rsidRDefault="00D47F1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1F" w:rsidRPr="00D47F1F" w:rsidRDefault="00D47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F1F" w:rsidRPr="00D47F1F" w:rsidRDefault="00D47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F1F">
              <w:rPr>
                <w:rFonts w:ascii="Times New Roman" w:hAnsi="Times New Roman"/>
                <w:sz w:val="24"/>
                <w:szCs w:val="24"/>
              </w:rPr>
              <w:t>Отвечать на вопросы.</w:t>
            </w:r>
          </w:p>
          <w:p w:rsidR="00D47F1F" w:rsidRPr="00D47F1F" w:rsidRDefault="00D47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F1F" w:rsidRPr="00D47F1F" w:rsidRDefault="00D47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F1F" w:rsidRPr="00D47F1F" w:rsidRDefault="00D47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F1F" w:rsidRPr="00D47F1F" w:rsidRDefault="00D47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F1F" w:rsidRPr="00D47F1F" w:rsidRDefault="00D47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F1F" w:rsidRPr="00D47F1F" w:rsidRDefault="00D47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F1F" w:rsidRPr="00D47F1F" w:rsidRDefault="00D47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F1F" w:rsidRPr="00D47F1F" w:rsidRDefault="00D47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F1F" w:rsidRPr="00D47F1F" w:rsidRDefault="00D47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F1F" w:rsidRPr="00D47F1F" w:rsidRDefault="00D47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F1F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  <w:lang w:val="kk-KZ"/>
              </w:rPr>
              <w:t xml:space="preserve">Отвечают  на </w:t>
            </w:r>
            <w:r w:rsidRPr="00D47F1F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t xml:space="preserve"> вопросы по содержанию</w:t>
            </w:r>
          </w:p>
          <w:p w:rsidR="00D47F1F" w:rsidRPr="00D47F1F" w:rsidRDefault="00D47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F1F" w:rsidRPr="00D47F1F" w:rsidRDefault="00D47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F1F" w:rsidRPr="00D47F1F" w:rsidRDefault="00D47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F1F" w:rsidRPr="00D47F1F" w:rsidRDefault="00D47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F1F" w:rsidRPr="00D47F1F" w:rsidRDefault="00D47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F1F" w:rsidRPr="00D47F1F" w:rsidRDefault="00D47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F1F" w:rsidRPr="00D47F1F" w:rsidRDefault="00D47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F1F" w:rsidRPr="00D47F1F" w:rsidRDefault="00D47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F1F" w:rsidRPr="00D47F1F" w:rsidRDefault="00D47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F1F">
              <w:rPr>
                <w:rFonts w:ascii="Times New Roman" w:hAnsi="Times New Roman"/>
                <w:sz w:val="24"/>
                <w:szCs w:val="24"/>
              </w:rPr>
              <w:t xml:space="preserve">Выписывают слова – действия </w:t>
            </w:r>
            <w:r w:rsidRPr="00D47F1F">
              <w:rPr>
                <w:rFonts w:ascii="Times New Roman" w:hAnsi="Times New Roman"/>
                <w:sz w:val="24"/>
                <w:szCs w:val="24"/>
              </w:rPr>
              <w:lastRenderedPageBreak/>
              <w:t>во мн. числе</w:t>
            </w:r>
          </w:p>
          <w:p w:rsidR="00D47F1F" w:rsidRPr="00D47F1F" w:rsidRDefault="00D47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F1F" w:rsidRPr="00D47F1F" w:rsidRDefault="00D47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F1F" w:rsidRPr="00D47F1F" w:rsidRDefault="00D47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F1F" w:rsidRPr="00D47F1F" w:rsidRDefault="00D47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F1F" w:rsidRPr="00D47F1F" w:rsidRDefault="00D47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F1F">
              <w:rPr>
                <w:rFonts w:ascii="Times New Roman" w:hAnsi="Times New Roman"/>
                <w:sz w:val="24"/>
                <w:szCs w:val="24"/>
              </w:rPr>
              <w:t>Любим, делаем, отдыхаем, помогаем, делаем, шутим, играем</w:t>
            </w:r>
          </w:p>
          <w:p w:rsidR="00D47F1F" w:rsidRPr="00D47F1F" w:rsidRDefault="00D47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F1F" w:rsidRPr="00D47F1F" w:rsidRDefault="00D47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1F" w:rsidRPr="00D47F1F" w:rsidRDefault="00D47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F1F" w:rsidRPr="00D47F1F" w:rsidRDefault="00D47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F1F" w:rsidRPr="00D47F1F" w:rsidRDefault="00D47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F1F" w:rsidRPr="00D47F1F" w:rsidRDefault="00D47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F1F" w:rsidRPr="00D47F1F" w:rsidRDefault="00D47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F1F" w:rsidRPr="00D47F1F" w:rsidRDefault="00D47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F1F">
              <w:rPr>
                <w:rFonts w:ascii="Times New Roman" w:hAnsi="Times New Roman"/>
                <w:sz w:val="24"/>
                <w:szCs w:val="24"/>
              </w:rPr>
              <w:t>ФО</w:t>
            </w:r>
          </w:p>
          <w:p w:rsidR="00D47F1F" w:rsidRPr="00D47F1F" w:rsidRDefault="00D47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F1F" w:rsidRPr="00D47F1F" w:rsidRDefault="00D47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F1F" w:rsidRPr="00D47F1F" w:rsidRDefault="00D47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F1F" w:rsidRPr="00D47F1F" w:rsidRDefault="00D47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F1F" w:rsidRPr="00D47F1F" w:rsidRDefault="00D47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F1F">
              <w:rPr>
                <w:rFonts w:ascii="Times New Roman" w:hAnsi="Times New Roman"/>
                <w:sz w:val="24"/>
                <w:szCs w:val="24"/>
              </w:rPr>
              <w:t>Выборочная проверка, необходимая корректировка ответов.</w:t>
            </w:r>
          </w:p>
          <w:p w:rsidR="00D47F1F" w:rsidRPr="00D47F1F" w:rsidRDefault="00D47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F1F" w:rsidRPr="00D47F1F" w:rsidRDefault="00D47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1F" w:rsidRPr="00D47F1F" w:rsidRDefault="00D47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F1F" w:rsidRPr="00D47F1F" w:rsidRDefault="00D47F1F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D47F1F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iki.rdf.ru/item/2095/ «Наша дружная семья.</w:t>
            </w:r>
          </w:p>
          <w:p w:rsidR="00D47F1F" w:rsidRPr="00D47F1F" w:rsidRDefault="00D47F1F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47F1F" w:rsidRPr="00D47F1F" w:rsidRDefault="00D47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F1F" w:rsidRPr="00D47F1F" w:rsidRDefault="00D47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F1F">
              <w:rPr>
                <w:rFonts w:ascii="Times New Roman" w:hAnsi="Times New Roman"/>
                <w:sz w:val="24"/>
                <w:szCs w:val="24"/>
              </w:rPr>
              <w:t>Учебник  русский язык 2</w:t>
            </w:r>
          </w:p>
          <w:p w:rsidR="00D47F1F" w:rsidRPr="00D47F1F" w:rsidRDefault="00D47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F1F" w:rsidRPr="00D47F1F" w:rsidRDefault="00D47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F1F" w:rsidRPr="00D47F1F" w:rsidRDefault="00D47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F1F" w:rsidRPr="00D47F1F" w:rsidRDefault="00D47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F1F" w:rsidRPr="00D47F1F" w:rsidRDefault="00D47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F1F" w:rsidRPr="00D47F1F" w:rsidRDefault="00D47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F1F" w:rsidRPr="00D47F1F" w:rsidRDefault="00D47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D47F1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https://www.youtube.com/channel/UCXC-idU18buI-_kCBLU16-g/playlists?view=50&amp;flow=grid&amp;shelf_id=16</w:t>
              </w:r>
            </w:hyperlink>
          </w:p>
          <w:p w:rsidR="00D47F1F" w:rsidRPr="00D47F1F" w:rsidRDefault="00D47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F1F" w:rsidRPr="00D47F1F" w:rsidRDefault="00D47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F1F" w:rsidRPr="00D47F1F" w:rsidRDefault="00D47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F1F" w:rsidRPr="00D47F1F" w:rsidRDefault="00D47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F1F" w:rsidRPr="00D47F1F" w:rsidRDefault="00D47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F1F" w:rsidRPr="00D47F1F" w:rsidRDefault="00D47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F1F" w:rsidRPr="00D47F1F" w:rsidRDefault="00D47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F1F" w:rsidRPr="00D47F1F" w:rsidRDefault="00D47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F1F" w:rsidRPr="00D47F1F" w:rsidRDefault="00D47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F1F" w:rsidRPr="00D47F1F" w:rsidRDefault="00D47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F1F" w:rsidRPr="00D47F1F" w:rsidRDefault="00D47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F1F" w:rsidRPr="00D47F1F" w:rsidRDefault="00D47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F1F" w:rsidRPr="00D47F1F" w:rsidRDefault="00D47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F1F">
              <w:rPr>
                <w:rFonts w:ascii="Times New Roman" w:hAnsi="Times New Roman"/>
                <w:sz w:val="24"/>
                <w:szCs w:val="24"/>
              </w:rPr>
              <w:t>Учебник 2 класс</w:t>
            </w:r>
          </w:p>
        </w:tc>
      </w:tr>
      <w:tr w:rsidR="00D47F1F" w:rsidRPr="00D47F1F" w:rsidTr="00D47F1F">
        <w:trPr>
          <w:trHeight w:val="1863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1F" w:rsidRPr="00D47F1F" w:rsidRDefault="00D47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F1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  <w:r w:rsidRPr="00D47F1F">
              <w:rPr>
                <w:rFonts w:ascii="Times New Roman" w:hAnsi="Times New Roman"/>
                <w:sz w:val="24"/>
                <w:szCs w:val="24"/>
              </w:rPr>
              <w:t>.конец урока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1F" w:rsidRPr="00D47F1F" w:rsidRDefault="00D47F1F">
            <w:pPr>
              <w:contextualSpacing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D47F1F" w:rsidRPr="00D47F1F" w:rsidRDefault="00D47F1F">
            <w:pPr>
              <w:widowControl w:val="0"/>
              <w:tabs>
                <w:tab w:val="left" w:pos="273"/>
              </w:tabs>
              <w:autoSpaceDE w:val="0"/>
              <w:autoSpaceDN w:val="0"/>
              <w:spacing w:before="1" w:line="252" w:lineRule="exact"/>
              <w:ind w:left="273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47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Выбери смайлик, который оценит твою работу на уроке.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1F" w:rsidRPr="00D47F1F" w:rsidRDefault="00D47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F1F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  <w:p w:rsidR="00D47F1F" w:rsidRPr="00D47F1F" w:rsidRDefault="00D47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F1F" w:rsidRPr="00D47F1F" w:rsidRDefault="00D47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F1F" w:rsidRPr="00D47F1F" w:rsidRDefault="00D47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F1F" w:rsidRPr="00D47F1F" w:rsidRDefault="00D47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1F" w:rsidRPr="00D47F1F" w:rsidRDefault="00D47F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1F" w:rsidRPr="00D47F1F" w:rsidRDefault="00D47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7F1F" w:rsidRPr="00D47F1F" w:rsidRDefault="00D47F1F" w:rsidP="00D47F1F">
      <w:pPr>
        <w:rPr>
          <w:rFonts w:ascii="Times New Roman" w:hAnsi="Times New Roman"/>
          <w:sz w:val="24"/>
          <w:szCs w:val="24"/>
        </w:rPr>
      </w:pPr>
    </w:p>
    <w:p w:rsidR="00EC5058" w:rsidRPr="00D47F1F" w:rsidRDefault="00EC5058">
      <w:pPr>
        <w:rPr>
          <w:rFonts w:ascii="Times New Roman" w:hAnsi="Times New Roman"/>
          <w:sz w:val="24"/>
          <w:szCs w:val="24"/>
        </w:rPr>
      </w:pPr>
    </w:p>
    <w:sectPr w:rsidR="00EC5058" w:rsidRPr="00D47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1F"/>
    <w:rsid w:val="00D47F1F"/>
    <w:rsid w:val="00EC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7F1F"/>
    <w:rPr>
      <w:color w:val="0000FF"/>
      <w:u w:val="single"/>
    </w:rPr>
  </w:style>
  <w:style w:type="table" w:styleId="a4">
    <w:name w:val="Table Grid"/>
    <w:basedOn w:val="a1"/>
    <w:uiPriority w:val="59"/>
    <w:rsid w:val="00D47F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7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F1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7F1F"/>
    <w:rPr>
      <w:color w:val="0000FF"/>
      <w:u w:val="single"/>
    </w:rPr>
  </w:style>
  <w:style w:type="table" w:styleId="a4">
    <w:name w:val="Table Grid"/>
    <w:basedOn w:val="a1"/>
    <w:uiPriority w:val="59"/>
    <w:rsid w:val="00D47F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7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F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XC-idU18buI-_kCBLU16-g/playlists?view=50&amp;flow=grid&amp;shelf_id=1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2</cp:revision>
  <dcterms:created xsi:type="dcterms:W3CDTF">2020-11-01T10:17:00Z</dcterms:created>
  <dcterms:modified xsi:type="dcterms:W3CDTF">2020-11-01T10:19:00Z</dcterms:modified>
</cp:coreProperties>
</file>